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0D" w:rsidRDefault="009B350D" w:rsidP="009B3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350D" w:rsidRDefault="009B350D" w:rsidP="009B3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B350D" w:rsidRDefault="009B350D" w:rsidP="009B3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9B350D" w:rsidRDefault="009B350D" w:rsidP="009B3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9B350D" w:rsidRDefault="009B350D" w:rsidP="009B3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50D" w:rsidRDefault="009B350D" w:rsidP="009B3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350D" w:rsidRDefault="009B350D" w:rsidP="009B3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0D" w:rsidRDefault="009B350D" w:rsidP="009B3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9B350D" w:rsidRDefault="009B350D" w:rsidP="009B3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23.03.2020                                                                                             № 11-п</w:t>
      </w:r>
    </w:p>
    <w:p w:rsidR="002E3A5D" w:rsidRDefault="002E3A5D">
      <w:pPr>
        <w:rPr>
          <w:rFonts w:ascii="Times New Roman" w:hAnsi="Times New Roman" w:cs="Times New Roman"/>
          <w:sz w:val="28"/>
          <w:szCs w:val="28"/>
        </w:rPr>
      </w:pPr>
    </w:p>
    <w:p w:rsidR="00287053" w:rsidRDefault="00287053">
      <w:pPr>
        <w:rPr>
          <w:rFonts w:ascii="Times New Roman" w:hAnsi="Times New Roman" w:cs="Times New Roman"/>
          <w:sz w:val="28"/>
          <w:szCs w:val="28"/>
        </w:rPr>
      </w:pPr>
    </w:p>
    <w:p w:rsidR="00287053" w:rsidRDefault="00287053" w:rsidP="00287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МО Дубенский поссовет</w:t>
      </w:r>
    </w:p>
    <w:p w:rsidR="00287053" w:rsidRDefault="00287053" w:rsidP="00287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053" w:rsidRDefault="00287053" w:rsidP="002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Губернатора Оренбургской области № 112-ук от 17.03.2020 « О мерах по противодействию распространению </w:t>
      </w:r>
      <w:r w:rsidR="000129B5">
        <w:rPr>
          <w:rFonts w:ascii="Times New Roman" w:hAnsi="Times New Roman" w:cs="Times New Roman"/>
          <w:sz w:val="28"/>
          <w:szCs w:val="28"/>
        </w:rPr>
        <w:t xml:space="preserve">в Оренбургской области новой </w:t>
      </w:r>
      <w:proofErr w:type="spellStart"/>
      <w:r w:rsidR="000129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129B5">
        <w:rPr>
          <w:rFonts w:ascii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="000129B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0129B5" w:rsidRPr="000129B5">
        <w:rPr>
          <w:rFonts w:ascii="Times New Roman" w:hAnsi="Times New Roman" w:cs="Times New Roman"/>
          <w:sz w:val="28"/>
          <w:szCs w:val="28"/>
        </w:rPr>
        <w:t>)</w:t>
      </w:r>
      <w:r w:rsidR="00883A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2492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Дубенский поссовет </w:t>
      </w:r>
      <w:proofErr w:type="spellStart"/>
      <w:r w:rsidR="008E249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8E249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ПОСТАНОВЛЯЮ</w:t>
      </w:r>
      <w:proofErr w:type="gramEnd"/>
      <w:r w:rsidR="008E2492">
        <w:rPr>
          <w:rFonts w:ascii="Times New Roman" w:hAnsi="Times New Roman" w:cs="Times New Roman"/>
          <w:sz w:val="28"/>
          <w:szCs w:val="28"/>
        </w:rPr>
        <w:t>:</w:t>
      </w:r>
    </w:p>
    <w:p w:rsidR="008E2492" w:rsidRDefault="008E2492" w:rsidP="008E2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МО Дубенский поссовет согласно приложению.</w:t>
      </w:r>
    </w:p>
    <w:p w:rsidR="008E2492" w:rsidRDefault="008E2492" w:rsidP="008E2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 Вестник Дубенского поссовета», разместить на официальном сайте поссовета.</w:t>
      </w:r>
    </w:p>
    <w:p w:rsidR="008E2492" w:rsidRDefault="008E2492" w:rsidP="008E2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 в силу со дня его официального опубликования.</w:t>
      </w:r>
    </w:p>
    <w:p w:rsidR="008E2492" w:rsidRDefault="008E2492" w:rsidP="008E2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2492" w:rsidRDefault="008E2492" w:rsidP="008E2492">
      <w:pPr>
        <w:rPr>
          <w:rFonts w:ascii="Times New Roman" w:hAnsi="Times New Roman" w:cs="Times New Roman"/>
          <w:sz w:val="28"/>
          <w:szCs w:val="28"/>
        </w:rPr>
      </w:pPr>
    </w:p>
    <w:p w:rsidR="009B350D" w:rsidRDefault="008E2492" w:rsidP="009B3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В.И.Сидоро</w:t>
      </w:r>
      <w:r w:rsidR="009B350D">
        <w:rPr>
          <w:rFonts w:ascii="Times New Roman" w:hAnsi="Times New Roman" w:cs="Times New Roman"/>
          <w:sz w:val="28"/>
          <w:szCs w:val="28"/>
        </w:rPr>
        <w:t>в</w:t>
      </w:r>
    </w:p>
    <w:p w:rsidR="008E2492" w:rsidRDefault="008E2492" w:rsidP="009B35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B350D" w:rsidRDefault="009B350D" w:rsidP="009B3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492" w:rsidRPr="00593CF7" w:rsidRDefault="008E2492" w:rsidP="008E2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F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350D" w:rsidRDefault="00593CF7" w:rsidP="009B3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F7">
        <w:rPr>
          <w:rFonts w:ascii="Times New Roman" w:hAnsi="Times New Roman" w:cs="Times New Roman"/>
          <w:b/>
          <w:sz w:val="28"/>
          <w:szCs w:val="28"/>
        </w:rPr>
        <w:t>м</w:t>
      </w:r>
      <w:r w:rsidR="008E2492" w:rsidRPr="00593CF7">
        <w:rPr>
          <w:rFonts w:ascii="Times New Roman" w:hAnsi="Times New Roman" w:cs="Times New Roman"/>
          <w:b/>
          <w:sz w:val="28"/>
          <w:szCs w:val="28"/>
        </w:rPr>
        <w:t xml:space="preserve">ероприятий  по профилактике </w:t>
      </w:r>
      <w:proofErr w:type="spellStart"/>
      <w:r w:rsidR="008E2492" w:rsidRPr="00593CF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E2492" w:rsidRPr="00593CF7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 </w:t>
      </w:r>
      <w:r w:rsidRPr="00593CF7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tbl>
      <w:tblPr>
        <w:tblStyle w:val="a4"/>
        <w:tblW w:w="0" w:type="auto"/>
        <w:tblLook w:val="04A0"/>
      </w:tblPr>
      <w:tblGrid>
        <w:gridCol w:w="496"/>
        <w:gridCol w:w="4322"/>
        <w:gridCol w:w="2374"/>
        <w:gridCol w:w="2379"/>
      </w:tblGrid>
      <w:tr w:rsidR="009B350D" w:rsidTr="009B350D">
        <w:tc>
          <w:tcPr>
            <w:tcW w:w="496" w:type="dxa"/>
          </w:tcPr>
          <w:p w:rsidR="00593CF7" w:rsidRDefault="00593CF7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2" w:type="dxa"/>
          </w:tcPr>
          <w:p w:rsidR="00593CF7" w:rsidRDefault="00593CF7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4" w:type="dxa"/>
          </w:tcPr>
          <w:p w:rsidR="00593CF7" w:rsidRDefault="00593CF7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79" w:type="dxa"/>
          </w:tcPr>
          <w:p w:rsidR="00593CF7" w:rsidRDefault="00593CF7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350D" w:rsidTr="009B350D">
        <w:tc>
          <w:tcPr>
            <w:tcW w:w="496" w:type="dxa"/>
          </w:tcPr>
          <w:p w:rsidR="00593CF7" w:rsidRDefault="00883A58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593CF7" w:rsidRDefault="00883A58" w:rsidP="008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системную работу по информированию населения о рисках инфицирования, мерах личной профилактик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сайт, соц.сети, информационные доски , памятки, системы оповещения)</w:t>
            </w:r>
          </w:p>
        </w:tc>
        <w:tc>
          <w:tcPr>
            <w:tcW w:w="2374" w:type="dxa"/>
          </w:tcPr>
          <w:p w:rsidR="00593CF7" w:rsidRDefault="00883A58" w:rsidP="008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17.03.2020 до особого распоряжения</w:t>
            </w:r>
          </w:p>
        </w:tc>
        <w:tc>
          <w:tcPr>
            <w:tcW w:w="2379" w:type="dxa"/>
          </w:tcPr>
          <w:p w:rsidR="00593CF7" w:rsidRDefault="00883A58" w:rsidP="008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руководители предприятий и организации всех форм собственности</w:t>
            </w:r>
          </w:p>
        </w:tc>
      </w:tr>
      <w:tr w:rsidR="009B350D" w:rsidTr="009B350D">
        <w:tc>
          <w:tcPr>
            <w:tcW w:w="496" w:type="dxa"/>
          </w:tcPr>
          <w:p w:rsidR="00593CF7" w:rsidRDefault="00883A58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593CF7" w:rsidRDefault="00883A58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мероприятия по усилению режима дезинфекции в местах массового скопления людей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 торговых объектах)</w:t>
            </w:r>
          </w:p>
        </w:tc>
        <w:tc>
          <w:tcPr>
            <w:tcW w:w="2374" w:type="dxa"/>
          </w:tcPr>
          <w:p w:rsidR="00593CF7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17.03.2020 до особого распоряжения</w:t>
            </w:r>
          </w:p>
        </w:tc>
        <w:tc>
          <w:tcPr>
            <w:tcW w:w="2379" w:type="dxa"/>
          </w:tcPr>
          <w:p w:rsidR="00593CF7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руководители предприятий и организации всех форм собственности</w:t>
            </w:r>
          </w:p>
        </w:tc>
      </w:tr>
      <w:tr w:rsidR="009B350D" w:rsidTr="009B350D">
        <w:tc>
          <w:tcPr>
            <w:tcW w:w="496" w:type="dxa"/>
          </w:tcPr>
          <w:p w:rsidR="0014718B" w:rsidRDefault="0014718B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информирование населения о рисках инфицирования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инфекцией, мерах личной профилактике и незамедлительном обращении за медицинской помощью в случае наличия симптомов острого респираторного заболевания</w:t>
            </w:r>
          </w:p>
        </w:tc>
        <w:tc>
          <w:tcPr>
            <w:tcW w:w="2374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17.03.2020 до особого распоряжения</w:t>
            </w:r>
          </w:p>
        </w:tc>
        <w:tc>
          <w:tcPr>
            <w:tcW w:w="2379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руководители предприятий и организации всех форм собственности</w:t>
            </w:r>
          </w:p>
        </w:tc>
      </w:tr>
      <w:tr w:rsidR="009B350D" w:rsidTr="009B350D">
        <w:tc>
          <w:tcPr>
            <w:tcW w:w="496" w:type="dxa"/>
          </w:tcPr>
          <w:p w:rsidR="0014718B" w:rsidRDefault="0014718B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широкую санитарно-просветительскую работу среди населения о мерах индивидуальной и общественной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</w:p>
        </w:tc>
        <w:tc>
          <w:tcPr>
            <w:tcW w:w="2374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17.03.2020 до особого распоряжения</w:t>
            </w:r>
          </w:p>
        </w:tc>
        <w:tc>
          <w:tcPr>
            <w:tcW w:w="2379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руководители предприятий и организации всех форм собственности</w:t>
            </w:r>
          </w:p>
        </w:tc>
      </w:tr>
      <w:tr w:rsidR="009B350D" w:rsidTr="009B350D">
        <w:tc>
          <w:tcPr>
            <w:tcW w:w="496" w:type="dxa"/>
          </w:tcPr>
          <w:p w:rsidR="0014718B" w:rsidRDefault="0014718B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массовые мероприятия на территории поселения</w:t>
            </w:r>
          </w:p>
        </w:tc>
        <w:tc>
          <w:tcPr>
            <w:tcW w:w="2374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17.03.2020 до особого распоряжения</w:t>
            </w:r>
          </w:p>
        </w:tc>
        <w:tc>
          <w:tcPr>
            <w:tcW w:w="2379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руководители предприятий и организации всех форм собственности</w:t>
            </w:r>
          </w:p>
        </w:tc>
      </w:tr>
      <w:tr w:rsidR="009B350D" w:rsidTr="009B350D">
        <w:tc>
          <w:tcPr>
            <w:tcW w:w="496" w:type="dxa"/>
          </w:tcPr>
          <w:p w:rsidR="0014718B" w:rsidRDefault="0014718B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2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противоэпидемический режим в первую очередь- режим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проветривания </w:t>
            </w:r>
          </w:p>
        </w:tc>
        <w:tc>
          <w:tcPr>
            <w:tcW w:w="2374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379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и организации всех форм собственности</w:t>
            </w:r>
          </w:p>
        </w:tc>
      </w:tr>
      <w:tr w:rsidR="009B350D" w:rsidTr="009B350D">
        <w:tc>
          <w:tcPr>
            <w:tcW w:w="496" w:type="dxa"/>
          </w:tcPr>
          <w:p w:rsidR="0014718B" w:rsidRDefault="0014718B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22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работу с сотрудниками администрации</w:t>
            </w:r>
          </w:p>
        </w:tc>
        <w:tc>
          <w:tcPr>
            <w:tcW w:w="2374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79" w:type="dxa"/>
          </w:tcPr>
          <w:p w:rsidR="0014718B" w:rsidRDefault="0014718B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руководители предприятий и организации всех форм собственности</w:t>
            </w:r>
          </w:p>
        </w:tc>
      </w:tr>
      <w:tr w:rsidR="009B350D" w:rsidTr="009B350D">
        <w:tc>
          <w:tcPr>
            <w:tcW w:w="496" w:type="dxa"/>
          </w:tcPr>
          <w:p w:rsidR="009B350D" w:rsidRDefault="009B350D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9B350D" w:rsidRDefault="009B350D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дезинфицирующих средств, при проведении влажной уборки</w:t>
            </w:r>
          </w:p>
        </w:tc>
        <w:tc>
          <w:tcPr>
            <w:tcW w:w="2374" w:type="dxa"/>
          </w:tcPr>
          <w:p w:rsidR="009B350D" w:rsidRDefault="009B350D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79" w:type="dxa"/>
          </w:tcPr>
          <w:p w:rsidR="009B350D" w:rsidRDefault="009B350D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руководители предприятий и организации всех форм собственности</w:t>
            </w:r>
          </w:p>
        </w:tc>
      </w:tr>
      <w:tr w:rsidR="009B350D" w:rsidTr="009B350D">
        <w:tc>
          <w:tcPr>
            <w:tcW w:w="496" w:type="dxa"/>
          </w:tcPr>
          <w:p w:rsidR="009B350D" w:rsidRDefault="009B350D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2" w:type="dxa"/>
          </w:tcPr>
          <w:p w:rsidR="009B350D" w:rsidRDefault="009B350D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к работе лиц с признаками острого респираторного забеливания</w:t>
            </w:r>
          </w:p>
        </w:tc>
        <w:tc>
          <w:tcPr>
            <w:tcW w:w="2374" w:type="dxa"/>
          </w:tcPr>
          <w:p w:rsidR="009B350D" w:rsidRDefault="009B350D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9" w:type="dxa"/>
          </w:tcPr>
          <w:p w:rsidR="009B350D" w:rsidRDefault="009B350D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руководители предприятий и организации всех форм собственности</w:t>
            </w:r>
          </w:p>
        </w:tc>
      </w:tr>
      <w:tr w:rsidR="009B350D" w:rsidTr="009B350D">
        <w:tc>
          <w:tcPr>
            <w:tcW w:w="496" w:type="dxa"/>
          </w:tcPr>
          <w:p w:rsidR="009B350D" w:rsidRDefault="009B350D" w:rsidP="008E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2" w:type="dxa"/>
          </w:tcPr>
          <w:p w:rsidR="009B350D" w:rsidRDefault="009B350D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 текущей эпидемиологической ситуации на территории поселения</w:t>
            </w:r>
          </w:p>
        </w:tc>
        <w:tc>
          <w:tcPr>
            <w:tcW w:w="2374" w:type="dxa"/>
          </w:tcPr>
          <w:p w:rsidR="009B350D" w:rsidRDefault="009B350D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9" w:type="dxa"/>
          </w:tcPr>
          <w:p w:rsidR="009B350D" w:rsidRDefault="009B350D" w:rsidP="009B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руководители предприятий и организации всех форм собственности</w:t>
            </w:r>
          </w:p>
        </w:tc>
      </w:tr>
    </w:tbl>
    <w:p w:rsidR="00593CF7" w:rsidRPr="00593CF7" w:rsidRDefault="00593CF7" w:rsidP="008E2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492" w:rsidRPr="008E2492" w:rsidRDefault="008E2492" w:rsidP="008E249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E2492" w:rsidRPr="008E2492" w:rsidSect="002E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81384"/>
    <w:multiLevelType w:val="hybridMultilevel"/>
    <w:tmpl w:val="8CC2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053"/>
    <w:rsid w:val="000129B5"/>
    <w:rsid w:val="0014718B"/>
    <w:rsid w:val="00287053"/>
    <w:rsid w:val="002E3A5D"/>
    <w:rsid w:val="00593CF7"/>
    <w:rsid w:val="00883A58"/>
    <w:rsid w:val="008E2492"/>
    <w:rsid w:val="009B350D"/>
    <w:rsid w:val="00B0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92"/>
    <w:pPr>
      <w:ind w:left="720"/>
      <w:contextualSpacing/>
    </w:pPr>
  </w:style>
  <w:style w:type="table" w:styleId="a4">
    <w:name w:val="Table Grid"/>
    <w:basedOn w:val="a1"/>
    <w:uiPriority w:val="59"/>
    <w:rsid w:val="00593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DUBENSKOE</cp:lastModifiedBy>
  <cp:revision>4</cp:revision>
  <dcterms:created xsi:type="dcterms:W3CDTF">2020-04-06T06:42:00Z</dcterms:created>
  <dcterms:modified xsi:type="dcterms:W3CDTF">2020-04-06T10:07:00Z</dcterms:modified>
</cp:coreProperties>
</file>